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8CE3" w14:textId="0E3EA9EE" w:rsidR="002A5CD0" w:rsidRDefault="006F7897" w:rsidP="003646E2">
      <w:pPr>
        <w:spacing w:after="0"/>
        <w:ind w:left="-5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8CE9" wp14:editId="1697CBCF">
                <wp:simplePos x="0" y="0"/>
                <wp:positionH relativeFrom="column">
                  <wp:posOffset>304800</wp:posOffset>
                </wp:positionH>
                <wp:positionV relativeFrom="paragraph">
                  <wp:posOffset>1847215</wp:posOffset>
                </wp:positionV>
                <wp:extent cx="6188075" cy="3057525"/>
                <wp:effectExtent l="0" t="0" r="222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0D0B2" w14:textId="77777777" w:rsidR="004770A8" w:rsidRPr="00913AE2" w:rsidRDefault="004770A8" w:rsidP="004770A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3AE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IN THE STEPS OF GIANTS</w:t>
                            </w:r>
                          </w:p>
                          <w:p w14:paraId="6E25C08A" w14:textId="627B2B90" w:rsidR="004770A8" w:rsidRPr="004770A8" w:rsidRDefault="004770A8" w:rsidP="004770A8">
                            <w:p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4770A8">
                              <w:rPr>
                                <w:rFonts w:ascii="Georgia" w:hAnsi="Georgia"/>
                                <w:b/>
                                <w:i/>
                              </w:rPr>
                              <w:t>His name is…. Blaise__________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:</w:t>
                            </w:r>
                          </w:p>
                          <w:p w14:paraId="395866EB" w14:textId="77777777" w:rsidR="004770A8" w:rsidRDefault="004770A8" w:rsidP="004770A8">
                            <w:pPr>
                              <w:rPr>
                                <w:rFonts w:ascii="Georgia" w:hAnsi="Georgia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2FBFD8EB" w14:textId="77777777" w:rsidR="004770A8" w:rsidRDefault="004770A8" w:rsidP="004770A8">
                            <w:pPr>
                              <w:rPr>
                                <w:rFonts w:ascii="Georgia" w:hAnsi="Georgia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u w:val="single"/>
                              </w:rPr>
                              <w:t>V. THE AGE OF REASON AND REVIVAL: 1648-1789</w:t>
                            </w:r>
                          </w:p>
                          <w:p w14:paraId="528B6182" w14:textId="77777777" w:rsidR="004770A8" w:rsidRDefault="004770A8" w:rsidP="004770A8">
                            <w:pPr>
                              <w:rPr>
                                <w:rFonts w:ascii="Georgia" w:hAnsi="Georgia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2A432E59" w14:textId="6E158EF5" w:rsidR="004770A8" w:rsidRPr="004770A8" w:rsidRDefault="004770A8" w:rsidP="004770A8">
                            <w:p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And then there was John____________:</w:t>
                            </w:r>
                          </w:p>
                          <w:p w14:paraId="6E55C98C" w14:textId="77777777" w:rsidR="004770A8" w:rsidRDefault="004770A8" w:rsidP="004770A8">
                            <w:pPr>
                              <w:rPr>
                                <w:rFonts w:ascii="Georgia" w:hAnsi="Georgia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8288853" w14:textId="77777777" w:rsidR="004770A8" w:rsidRDefault="004770A8" w:rsidP="004770A8">
                            <w:pPr>
                              <w:rPr>
                                <w:rFonts w:ascii="Georgia" w:hAnsi="Georgia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u w:val="single"/>
                              </w:rPr>
                              <w:t>VI. THE AGE OF PROGRESS: 1789-1914</w:t>
                            </w:r>
                          </w:p>
                          <w:p w14:paraId="4173036F" w14:textId="5D58C8C1" w:rsidR="004770A8" w:rsidRPr="00A65BDA" w:rsidRDefault="00A65BDA" w:rsidP="00A65BDA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65BDA">
                              <w:rPr>
                                <w:rFonts w:ascii="Georgia" w:hAnsi="Georgia"/>
                                <w:b/>
                                <w:i/>
                              </w:rPr>
                              <w:t>Matthew 13:31-32</w:t>
                            </w:r>
                          </w:p>
                          <w:p w14:paraId="0B808CED" w14:textId="2A582357" w:rsidR="007A45FE" w:rsidRPr="000732D6" w:rsidRDefault="007A45FE" w:rsidP="00EC2434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08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pt;margin-top:145.45pt;width:487.25pt;height:2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SJKQIAAFE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">
                <v:textbox>
                  <w:txbxContent>
                    <w:p w14:paraId="5C10D0B2" w14:textId="77777777" w:rsidR="004770A8" w:rsidRPr="00913AE2" w:rsidRDefault="004770A8" w:rsidP="004770A8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13AE2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IN THE STEPS OF GIANTS</w:t>
                      </w:r>
                    </w:p>
                    <w:p w14:paraId="6E25C08A" w14:textId="627B2B90" w:rsidR="004770A8" w:rsidRPr="004770A8" w:rsidRDefault="004770A8" w:rsidP="004770A8">
                      <w:pPr>
                        <w:rPr>
                          <w:rFonts w:ascii="Georgia" w:hAnsi="Georgia"/>
                          <w:b/>
                          <w:i/>
                        </w:rPr>
                      </w:pPr>
                      <w:r w:rsidRPr="004770A8">
                        <w:rPr>
                          <w:rFonts w:ascii="Georgia" w:hAnsi="Georgia"/>
                          <w:b/>
                          <w:i/>
                        </w:rPr>
                        <w:t>His name is…. Blaise__________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:</w:t>
                      </w:r>
                    </w:p>
                    <w:p w14:paraId="395866EB" w14:textId="77777777" w:rsidR="004770A8" w:rsidRDefault="004770A8" w:rsidP="004770A8">
                      <w:pPr>
                        <w:rPr>
                          <w:rFonts w:ascii="Georgia" w:hAnsi="Georgia"/>
                          <w:b/>
                          <w:i/>
                          <w:u w:val="single"/>
                        </w:rPr>
                      </w:pPr>
                    </w:p>
                    <w:p w14:paraId="2FBFD8EB" w14:textId="77777777" w:rsidR="004770A8" w:rsidRDefault="004770A8" w:rsidP="004770A8">
                      <w:pPr>
                        <w:rPr>
                          <w:rFonts w:ascii="Georgia" w:hAnsi="Georgia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u w:val="single"/>
                        </w:rPr>
                        <w:t>V. THE AGE OF REASON AND REVIVAL: 1648-1789</w:t>
                      </w:r>
                    </w:p>
                    <w:p w14:paraId="528B6182" w14:textId="77777777" w:rsidR="004770A8" w:rsidRDefault="004770A8" w:rsidP="004770A8">
                      <w:pPr>
                        <w:rPr>
                          <w:rFonts w:ascii="Georgia" w:hAnsi="Georgia"/>
                          <w:b/>
                          <w:i/>
                          <w:u w:val="single"/>
                        </w:rPr>
                      </w:pPr>
                    </w:p>
                    <w:p w14:paraId="2A432E59" w14:textId="6E158EF5" w:rsidR="004770A8" w:rsidRPr="004770A8" w:rsidRDefault="004770A8" w:rsidP="004770A8">
                      <w:pPr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And then there was John____________:</w:t>
                      </w:r>
                    </w:p>
                    <w:p w14:paraId="6E55C98C" w14:textId="77777777" w:rsidR="004770A8" w:rsidRDefault="004770A8" w:rsidP="004770A8">
                      <w:pPr>
                        <w:rPr>
                          <w:rFonts w:ascii="Georgia" w:hAnsi="Georgia"/>
                          <w:b/>
                          <w:i/>
                          <w:u w:val="single"/>
                        </w:rPr>
                      </w:pPr>
                    </w:p>
                    <w:p w14:paraId="48288853" w14:textId="77777777" w:rsidR="004770A8" w:rsidRDefault="004770A8" w:rsidP="004770A8">
                      <w:pPr>
                        <w:rPr>
                          <w:rFonts w:ascii="Georgia" w:hAnsi="Georgia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u w:val="single"/>
                        </w:rPr>
                        <w:t>VI. THE AGE OF PROGRESS: 1789-1914</w:t>
                      </w:r>
                    </w:p>
                    <w:p w14:paraId="4173036F" w14:textId="5D58C8C1" w:rsidR="004770A8" w:rsidRPr="00A65BDA" w:rsidRDefault="00A65BDA" w:rsidP="00A65BDA">
                      <w:pPr>
                        <w:rPr>
                          <w:rFonts w:ascii="Georgia" w:hAnsi="Georgia"/>
                          <w:b/>
                        </w:rPr>
                      </w:pPr>
                      <w:r w:rsidRPr="00A65BDA">
                        <w:rPr>
                          <w:rFonts w:ascii="Georgia" w:hAnsi="Georgia"/>
                          <w:b/>
                          <w:i/>
                        </w:rPr>
                        <w:t>Matthew 13:31-32</w:t>
                      </w:r>
                    </w:p>
                    <w:p w14:paraId="0B808CED" w14:textId="2A582357" w:rsidR="007A45FE" w:rsidRPr="000732D6" w:rsidRDefault="007A45FE" w:rsidP="00EC2434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3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8CE7" wp14:editId="0DA35831">
                <wp:simplePos x="0" y="0"/>
                <wp:positionH relativeFrom="column">
                  <wp:posOffset>304800</wp:posOffset>
                </wp:positionH>
                <wp:positionV relativeFrom="paragraph">
                  <wp:posOffset>8410575</wp:posOffset>
                </wp:positionV>
                <wp:extent cx="6188075" cy="885825"/>
                <wp:effectExtent l="0" t="0" r="2222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CE40" w14:textId="4BD2A8AF" w:rsidR="00564EFF" w:rsidRDefault="00B01C35" w:rsidP="00B01C35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To become a partner:  </w:t>
                            </w:r>
                            <w:hyperlink r:id="rId7" w:history="1">
                              <w:r w:rsidRPr="00300EC1">
                                <w:rPr>
                                  <w:rStyle w:val="Hyperlink"/>
                                  <w:rFonts w:ascii="Georgia" w:hAnsi="Georgia"/>
                                  <w:b/>
                                  <w:i/>
                                  <w:sz w:val="24"/>
                                  <w:szCs w:val="24"/>
                                </w:rPr>
                                <w:t>www.ForgeTruth.com....”donate</w:t>
                              </w:r>
                            </w:hyperlink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” section.</w:t>
                            </w:r>
                          </w:p>
                          <w:p w14:paraId="7B501F6E" w14:textId="37C29EFD" w:rsidR="00B01C35" w:rsidRPr="000732D6" w:rsidRDefault="00B01C35" w:rsidP="00B01C35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Checks To: Man in the Mirror   In Memo Line:  FORGE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6" o:spid="_x0000_s1027" type="#_x0000_t202" style="position:absolute;left:0;text-align:left;margin-left:24pt;margin-top:662.25pt;width:487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">
                <v:textbox>
                  <w:txbxContent>
                    <w:p w14:paraId="7565CE40" w14:textId="4BD2A8AF" w:rsidR="00564EFF" w:rsidRDefault="00B01C35" w:rsidP="00B01C35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To become a partner:  </w:t>
                      </w:r>
                      <w:hyperlink r:id="rId8" w:history="1">
                        <w:r w:rsidRPr="00300EC1">
                          <w:rPr>
                            <w:rStyle w:val="Hyperlink"/>
                            <w:rFonts w:ascii="Georgia" w:hAnsi="Georgia"/>
                            <w:b/>
                            <w:i/>
                            <w:sz w:val="24"/>
                            <w:szCs w:val="24"/>
                          </w:rPr>
                          <w:t>www.ForgeTruth.com....”donate</w:t>
                        </w:r>
                      </w:hyperlink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” section.</w:t>
                      </w:r>
                    </w:p>
                    <w:p w14:paraId="7B501F6E" w14:textId="37C29EFD" w:rsidR="00B01C35" w:rsidRPr="000732D6" w:rsidRDefault="00B01C35" w:rsidP="00B01C35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Checks To: Man in the Mirror   In Memo Line:  FORGE</w:t>
                      </w:r>
                    </w:p>
                  </w:txbxContent>
                </v:textbox>
              </v:shape>
            </w:pict>
          </mc:Fallback>
        </mc:AlternateContent>
      </w:r>
      <w:r w:rsidR="003646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CE7" wp14:editId="55D70636">
                <wp:simplePos x="0" y="0"/>
                <wp:positionH relativeFrom="column">
                  <wp:posOffset>304800</wp:posOffset>
                </wp:positionH>
                <wp:positionV relativeFrom="paragraph">
                  <wp:posOffset>5476240</wp:posOffset>
                </wp:positionV>
                <wp:extent cx="6188075" cy="2447925"/>
                <wp:effectExtent l="0" t="0" r="2222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6A7FC" w14:textId="03A2872A" w:rsidR="00B24257" w:rsidRDefault="004770A8" w:rsidP="004770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did you learn about the Age of Reason that helps you understand our present time?</w:t>
                            </w:r>
                          </w:p>
                          <w:p w14:paraId="5654A896" w14:textId="77777777" w:rsidR="004770A8" w:rsidRPr="004770A8" w:rsidRDefault="004770A8" w:rsidP="004770A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0E45BCC" w14:textId="0D281906" w:rsidR="004770A8" w:rsidRDefault="004770A8" w:rsidP="004770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Which strong men of the period of Revival stand out to you as important heroes for Christian Men today?</w:t>
                            </w:r>
                          </w:p>
                          <w:p w14:paraId="20536C4E" w14:textId="77777777" w:rsidR="00995805" w:rsidRPr="00995805" w:rsidRDefault="00995805" w:rsidP="00995805">
                            <w:pPr>
                              <w:pStyle w:val="ListParagraph"/>
                              <w:rPr>
                                <w:rFonts w:ascii="Georgia" w:hAnsi="Georgia"/>
                              </w:rPr>
                            </w:pPr>
                          </w:p>
                          <w:p w14:paraId="7FB6BBE6" w14:textId="77777777" w:rsidR="00995805" w:rsidRDefault="00995805" w:rsidP="00995805">
                            <w:pPr>
                              <w:pStyle w:val="ListParagraph"/>
                              <w:rPr>
                                <w:rFonts w:ascii="Georgia" w:hAnsi="Georgia"/>
                              </w:rPr>
                            </w:pPr>
                          </w:p>
                          <w:p w14:paraId="69625624" w14:textId="77777777" w:rsidR="004770A8" w:rsidRPr="004770A8" w:rsidRDefault="004770A8" w:rsidP="004770A8">
                            <w:pPr>
                              <w:pStyle w:val="ListParagraph"/>
                              <w:rPr>
                                <w:rFonts w:ascii="Georgia" w:hAnsi="Georgia"/>
                              </w:rPr>
                            </w:pPr>
                          </w:p>
                          <w:p w14:paraId="13BD89F6" w14:textId="01C86426" w:rsidR="004770A8" w:rsidRPr="004770A8" w:rsidRDefault="00F1235A" w:rsidP="004770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How does the Parable of the Mustard Seed in Matthew 13:31-32 guide us as Christian men </w:t>
                            </w:r>
                            <w:r w:rsidR="00995805">
                              <w:rPr>
                                <w:rFonts w:ascii="Georgia" w:hAnsi="Georgia"/>
                              </w:rPr>
                              <w:t>in a chaotic time, and how does it help us keep focused on Matthew 28:18-20?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4" o:spid="_x0000_s1028" type="#_x0000_t202" style="position:absolute;left:0;text-align:left;margin-left:24pt;margin-top:431.2pt;width:487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">
                <v:textbox>
                  <w:txbxContent>
                    <w:p w14:paraId="49B6A7FC" w14:textId="03A2872A" w:rsidR="00B24257" w:rsidRDefault="004770A8" w:rsidP="004770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did you learn about the Age of Reason that helps you understand our present time?</w:t>
                      </w:r>
                    </w:p>
                    <w:p w14:paraId="5654A896" w14:textId="77777777" w:rsidR="004770A8" w:rsidRPr="004770A8" w:rsidRDefault="004770A8" w:rsidP="004770A8">
                      <w:pPr>
                        <w:rPr>
                          <w:rFonts w:ascii="Georgia" w:hAnsi="Georgia"/>
                        </w:rPr>
                      </w:pPr>
                    </w:p>
                    <w:p w14:paraId="70E45BCC" w14:textId="0D281906" w:rsidR="004770A8" w:rsidRDefault="004770A8" w:rsidP="004770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Which strong men of the period of Revival stand out to you as important heroes for Christian Men today?</w:t>
                      </w:r>
                    </w:p>
                    <w:p w14:paraId="20536C4E" w14:textId="77777777" w:rsidR="00995805" w:rsidRPr="00995805" w:rsidRDefault="00995805" w:rsidP="00995805">
                      <w:pPr>
                        <w:pStyle w:val="ListParagraph"/>
                        <w:rPr>
                          <w:rFonts w:ascii="Georgia" w:hAnsi="Georgia"/>
                        </w:rPr>
                      </w:pPr>
                    </w:p>
                    <w:p w14:paraId="7FB6BBE6" w14:textId="77777777" w:rsidR="00995805" w:rsidRDefault="00995805" w:rsidP="00995805">
                      <w:pPr>
                        <w:pStyle w:val="ListParagraph"/>
                        <w:rPr>
                          <w:rFonts w:ascii="Georgia" w:hAnsi="Georgia"/>
                        </w:rPr>
                      </w:pPr>
                    </w:p>
                    <w:p w14:paraId="69625624" w14:textId="77777777" w:rsidR="004770A8" w:rsidRPr="004770A8" w:rsidRDefault="004770A8" w:rsidP="004770A8">
                      <w:pPr>
                        <w:pStyle w:val="ListParagraph"/>
                        <w:rPr>
                          <w:rFonts w:ascii="Georgia" w:hAnsi="Georgia"/>
                        </w:rPr>
                      </w:pPr>
                    </w:p>
                    <w:p w14:paraId="13BD89F6" w14:textId="01C86426" w:rsidR="004770A8" w:rsidRPr="004770A8" w:rsidRDefault="00F1235A" w:rsidP="004770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How does the Parable of the Mustard Seed in Matthew 13:31-32 guide us as Christian men </w:t>
                      </w:r>
                      <w:r w:rsidR="00995805">
                        <w:rPr>
                          <w:rFonts w:ascii="Georgia" w:hAnsi="Georgia"/>
                        </w:rPr>
                        <w:t>in a chaotic time, and how does it help us keep focused on Matthew 28:18-20?</w:t>
                      </w:r>
                    </w:p>
                  </w:txbxContent>
                </v:textbox>
              </v:shape>
            </w:pict>
          </mc:Fallback>
        </mc:AlternateContent>
      </w:r>
      <w:r w:rsidR="00FD22F2">
        <w:rPr>
          <w:rFonts w:ascii="Georgia" w:hAnsi="Georgia"/>
          <w:noProof/>
        </w:rPr>
        <w:drawing>
          <wp:inline distT="0" distB="0" distL="0" distR="0" wp14:anchorId="1ABAD62B" wp14:editId="63790B49">
            <wp:extent cx="7475855" cy="1002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674" cy="1005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CD0" w:rsidSect="003646E2">
      <w:pgSz w:w="12240" w:h="15840"/>
      <w:pgMar w:top="0" w:right="18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84C3B" w14:textId="77777777" w:rsidR="00BE0FFE" w:rsidRDefault="00BE0FFE" w:rsidP="00FD22F2">
      <w:pPr>
        <w:spacing w:after="0" w:line="240" w:lineRule="auto"/>
      </w:pPr>
      <w:r>
        <w:separator/>
      </w:r>
    </w:p>
  </w:endnote>
  <w:endnote w:type="continuationSeparator" w:id="0">
    <w:p w14:paraId="5A3E0C09" w14:textId="77777777" w:rsidR="00BE0FFE" w:rsidRDefault="00BE0FFE" w:rsidP="00FD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29C8" w14:textId="77777777" w:rsidR="00BE0FFE" w:rsidRDefault="00BE0FFE" w:rsidP="00FD22F2">
      <w:pPr>
        <w:spacing w:after="0" w:line="240" w:lineRule="auto"/>
      </w:pPr>
      <w:r>
        <w:separator/>
      </w:r>
    </w:p>
  </w:footnote>
  <w:footnote w:type="continuationSeparator" w:id="0">
    <w:p w14:paraId="13B4E5D3" w14:textId="77777777" w:rsidR="00BE0FFE" w:rsidRDefault="00BE0FFE" w:rsidP="00FD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4276"/>
    <w:multiLevelType w:val="hybridMultilevel"/>
    <w:tmpl w:val="7D8034CA"/>
    <w:lvl w:ilvl="0" w:tplc="4D3E9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02E20"/>
    <w:multiLevelType w:val="hybridMultilevel"/>
    <w:tmpl w:val="96A6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30157"/>
    <w:multiLevelType w:val="hybridMultilevel"/>
    <w:tmpl w:val="F238F04E"/>
    <w:lvl w:ilvl="0" w:tplc="7726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1B"/>
    <w:multiLevelType w:val="hybridMultilevel"/>
    <w:tmpl w:val="F4A8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05B91"/>
    <w:multiLevelType w:val="hybridMultilevel"/>
    <w:tmpl w:val="03A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4"/>
    <w:rsid w:val="000732D6"/>
    <w:rsid w:val="00077162"/>
    <w:rsid w:val="00155051"/>
    <w:rsid w:val="001C2A74"/>
    <w:rsid w:val="001E1C88"/>
    <w:rsid w:val="00252DA8"/>
    <w:rsid w:val="00344EDB"/>
    <w:rsid w:val="003646E2"/>
    <w:rsid w:val="004770A8"/>
    <w:rsid w:val="0050040F"/>
    <w:rsid w:val="005018B6"/>
    <w:rsid w:val="00536E14"/>
    <w:rsid w:val="00564EFF"/>
    <w:rsid w:val="006351D5"/>
    <w:rsid w:val="00643E73"/>
    <w:rsid w:val="00675243"/>
    <w:rsid w:val="006F7897"/>
    <w:rsid w:val="00722353"/>
    <w:rsid w:val="00723BF7"/>
    <w:rsid w:val="007A45FE"/>
    <w:rsid w:val="00846D93"/>
    <w:rsid w:val="00847F6C"/>
    <w:rsid w:val="00857563"/>
    <w:rsid w:val="008D76CC"/>
    <w:rsid w:val="00930986"/>
    <w:rsid w:val="00995805"/>
    <w:rsid w:val="00A65BDA"/>
    <w:rsid w:val="00B01C35"/>
    <w:rsid w:val="00B1613C"/>
    <w:rsid w:val="00B24257"/>
    <w:rsid w:val="00B85185"/>
    <w:rsid w:val="00BD4A54"/>
    <w:rsid w:val="00BE0FFE"/>
    <w:rsid w:val="00BF1FE7"/>
    <w:rsid w:val="00C624EA"/>
    <w:rsid w:val="00D07CAB"/>
    <w:rsid w:val="00DD746A"/>
    <w:rsid w:val="00E0502D"/>
    <w:rsid w:val="00E2316B"/>
    <w:rsid w:val="00EB134F"/>
    <w:rsid w:val="00EC2434"/>
    <w:rsid w:val="00ED7ECC"/>
    <w:rsid w:val="00F1235A"/>
    <w:rsid w:val="00F50CAE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8CE3"/>
  <w15:docId w15:val="{5AE59FE3-BFA3-4B64-8C4E-074B5A0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F2"/>
  </w:style>
  <w:style w:type="paragraph" w:styleId="Footer">
    <w:name w:val="footer"/>
    <w:basedOn w:val="Normal"/>
    <w:link w:val="FooterChar"/>
    <w:uiPriority w:val="99"/>
    <w:unhideWhenUsed/>
    <w:rsid w:val="00FD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F2"/>
  </w:style>
  <w:style w:type="character" w:styleId="Hyperlink">
    <w:name w:val="Hyperlink"/>
    <w:basedOn w:val="DefaultParagraphFont"/>
    <w:uiPriority w:val="99"/>
    <w:unhideWhenUsed/>
    <w:rsid w:val="00B01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eTruth.com...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geTruth.com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2</cp:revision>
  <cp:lastPrinted>2017-09-30T17:27:00Z</cp:lastPrinted>
  <dcterms:created xsi:type="dcterms:W3CDTF">2017-11-06T15:31:00Z</dcterms:created>
  <dcterms:modified xsi:type="dcterms:W3CDTF">2017-11-06T15:31:00Z</dcterms:modified>
</cp:coreProperties>
</file>